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ПРИЛОЖЕНИЕ №1</w:t>
      </w:r>
    </w:p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8319EE">
        <w:rPr>
          <w:bCs/>
        </w:rPr>
        <w:t>администрации</w:t>
      </w:r>
      <w:proofErr w:type="spellEnd"/>
    </w:p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1C180E" w:rsidRDefault="001C180E" w:rsidP="001C180E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proofErr w:type="spellStart"/>
      <w:r>
        <w:rPr>
          <w:bCs/>
        </w:rPr>
        <w:t>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>.№</w:t>
      </w:r>
      <w:proofErr w:type="spellEnd"/>
      <w:r>
        <w:rPr>
          <w:bCs/>
        </w:rPr>
        <w:t>______</w:t>
      </w:r>
    </w:p>
    <w:p w:rsidR="001C180E" w:rsidRPr="00125758" w:rsidRDefault="001C180E" w:rsidP="001C180E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1C180E" w:rsidRPr="007F11F7" w:rsidRDefault="001C180E" w:rsidP="001C180E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 xml:space="preserve">«Молодое поколение МО </w:t>
      </w:r>
      <w:proofErr w:type="spellStart"/>
      <w:r w:rsidRPr="007F11F7">
        <w:rPr>
          <w:sz w:val="28"/>
          <w:szCs w:val="28"/>
        </w:rPr>
        <w:t>Сертолово</w:t>
      </w:r>
      <w:proofErr w:type="spellEnd"/>
      <w:r w:rsidRPr="007F11F7">
        <w:rPr>
          <w:sz w:val="28"/>
          <w:szCs w:val="28"/>
        </w:rPr>
        <w:t>»</w:t>
      </w:r>
    </w:p>
    <w:p w:rsidR="001C180E" w:rsidRDefault="001C180E" w:rsidP="001C180E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1C180E" w:rsidRPr="009F5D9B" w:rsidTr="002D36C4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№ </w:t>
            </w:r>
            <w:proofErr w:type="spellStart"/>
            <w:proofErr w:type="gramStart"/>
            <w:r w:rsidRPr="003D49C6">
              <w:t>п</w:t>
            </w:r>
            <w:proofErr w:type="spellEnd"/>
            <w:proofErr w:type="gramEnd"/>
            <w:r w:rsidRPr="003D49C6">
              <w:t>/</w:t>
            </w:r>
            <w:proofErr w:type="spellStart"/>
            <w:r w:rsidRPr="003D49C6">
              <w:t>п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Наименование </w:t>
            </w:r>
            <w:r>
              <w:t>структурного элемента программы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Всего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Объем финансирования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>
              <w:t>реализацию структурного элемента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структурного элемента программы</w:t>
            </w:r>
          </w:p>
        </w:tc>
      </w:tr>
      <w:tr w:rsidR="001C180E" w:rsidRPr="009F5D9B" w:rsidTr="002D36C4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</w:tr>
      <w:tr w:rsidR="001C180E" w:rsidRPr="009F5D9B" w:rsidTr="002D36C4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12</w:t>
            </w:r>
          </w:p>
        </w:tc>
      </w:tr>
      <w:tr w:rsidR="001C180E" w:rsidRPr="009F5D9B" w:rsidTr="002D36C4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60BA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1C180E" w:rsidRPr="009F5D9B" w:rsidTr="002D36C4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pPr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</w:tr>
      <w:tr w:rsidR="001C180E" w:rsidRPr="009F5D9B" w:rsidTr="002D36C4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</w:rPr>
            </w:pPr>
          </w:p>
          <w:p w:rsidR="001C180E" w:rsidRDefault="001C180E" w:rsidP="002D36C4">
            <w:pPr>
              <w:rPr>
                <w:b/>
              </w:rPr>
            </w:pPr>
          </w:p>
          <w:p w:rsidR="001C180E" w:rsidRDefault="001C180E" w:rsidP="002D36C4">
            <w:pPr>
              <w:rPr>
                <w:b/>
              </w:rPr>
            </w:pPr>
            <w:r>
              <w:rPr>
                <w:b/>
              </w:rPr>
              <w:t xml:space="preserve">Бюджет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40CAE" w:rsidRDefault="001C180E" w:rsidP="002D36C4">
            <w:pPr>
              <w:jc w:val="center"/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</w:tr>
      <w:tr w:rsidR="001C180E" w:rsidRPr="009F5D9B" w:rsidTr="002D36C4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мероприятий по гражданско-патриотическому воспитанию детей, подростков и 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r>
              <w:t>3431,4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5614B9" w:rsidRDefault="001C180E" w:rsidP="002D36C4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836AA4" w:rsidRDefault="001C180E" w:rsidP="002D36C4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r>
              <w:t>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1C180E" w:rsidRPr="009F5D9B" w:rsidTr="002D36C4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565,8</w:t>
            </w:r>
          </w:p>
          <w:p w:rsidR="001C180E" w:rsidRPr="003D49C6" w:rsidRDefault="001C180E" w:rsidP="002D36C4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1C180E" w:rsidRPr="009F5D9B" w:rsidTr="002D36C4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1C180E" w:rsidRPr="009F5D9B" w:rsidTr="002D36C4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1630,5</w:t>
            </w:r>
          </w:p>
          <w:p w:rsidR="001C180E" w:rsidRPr="003D49C6" w:rsidRDefault="001C180E" w:rsidP="002D36C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1C180E" w:rsidRPr="009F5D9B" w:rsidTr="002D36C4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Именная стипендия «Стипендиат года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825498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1C180E" w:rsidRPr="009F5D9B" w:rsidTr="002D36C4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Чествование активной молодежи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 xml:space="preserve">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Стимулирование молодежи, популяризация молодежных </w:t>
            </w:r>
            <w:r w:rsidRPr="003D49C6">
              <w:lastRenderedPageBreak/>
              <w:t>инициатив</w:t>
            </w:r>
          </w:p>
        </w:tc>
      </w:tr>
      <w:tr w:rsidR="001C180E" w:rsidRPr="009F5D9B" w:rsidTr="002D36C4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1C180E" w:rsidRPr="003D49C6" w:rsidRDefault="001C180E" w:rsidP="002D36C4">
            <w:r w:rsidRPr="003D49C6">
              <w:t>творческих мастерских,</w:t>
            </w:r>
          </w:p>
          <w:p w:rsidR="001C180E" w:rsidRPr="003D49C6" w:rsidRDefault="001C180E" w:rsidP="002D36C4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617515" w:rsidRDefault="001C180E" w:rsidP="002D36C4">
            <w:pPr>
              <w:jc w:val="center"/>
            </w:pPr>
            <w:r>
              <w:t>451,0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1C180E" w:rsidRPr="009F5D9B" w:rsidTr="002D36C4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2021</w:t>
            </w:r>
            <w:r w:rsidRPr="003D49C6">
              <w:t>-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C7B7D" w:rsidRDefault="001C180E" w:rsidP="002D3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1C180E" w:rsidRPr="009F5D9B" w:rsidTr="002D36C4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  <w:p w:rsidR="001C180E" w:rsidRPr="003D49C6" w:rsidRDefault="001C180E" w:rsidP="002D36C4">
            <w:pPr>
              <w:jc w:val="center"/>
            </w:pPr>
          </w:p>
          <w:p w:rsidR="001C180E" w:rsidRPr="003D49C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 w:rsidRPr="003D49C6">
              <w:rPr>
                <w:color w:val="000000"/>
              </w:rPr>
              <w:t>молодежного</w:t>
            </w:r>
            <w:proofErr w:type="spellEnd"/>
            <w:r w:rsidRPr="003D49C6">
              <w:rPr>
                <w:color w:val="000000"/>
              </w:rPr>
              <w:t xml:space="preserve">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</w:t>
            </w:r>
            <w:r w:rsidRPr="003D49C6">
              <w:lastRenderedPageBreak/>
              <w:t xml:space="preserve">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туристического клуба «</w:t>
            </w:r>
            <w:proofErr w:type="spellStart"/>
            <w:r w:rsidRPr="003D49C6">
              <w:t>Робинзоны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lastRenderedPageBreak/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>2020</w:t>
            </w:r>
            <w:r w:rsidRPr="003D49C6">
              <w:lastRenderedPageBreak/>
              <w:t>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lastRenderedPageBreak/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 xml:space="preserve">МАУ </w:t>
            </w:r>
            <w:r w:rsidRPr="003D49C6">
              <w:lastRenderedPageBreak/>
              <w:t>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 xml:space="preserve">Повышение деловой </w:t>
            </w:r>
            <w:r w:rsidRPr="003D49C6">
              <w:lastRenderedPageBreak/>
              <w:t>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>
              <w:t xml:space="preserve">Организация деятельности </w:t>
            </w:r>
            <w:proofErr w:type="spellStart"/>
            <w:r>
              <w:t>подростково-молодежного</w:t>
            </w:r>
            <w:proofErr w:type="spellEnd"/>
            <w:r>
              <w:t xml:space="preserve"> клуба «СМС» (Союз молодежи </w:t>
            </w:r>
            <w:proofErr w:type="spellStart"/>
            <w:r>
              <w:t>Сертолово</w:t>
            </w:r>
            <w:proofErr w:type="spellEnd"/>
            <w: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>
              <w:rPr>
                <w:color w:val="000000"/>
              </w:rPr>
              <w:t>молодежного</w:t>
            </w:r>
            <w:proofErr w:type="spellEnd"/>
            <w:r>
              <w:rPr>
                <w:color w:val="000000"/>
              </w:rPr>
              <w:t xml:space="preserve">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молодежи </w:t>
            </w:r>
            <w:r>
              <w:lastRenderedPageBreak/>
              <w:t>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2D1396" w:rsidTr="002D36C4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1C180E" w:rsidRPr="002D1396" w:rsidTr="002D36C4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2281C" w:rsidRDefault="001C180E" w:rsidP="002D36C4">
            <w:pPr>
              <w:jc w:val="center"/>
            </w:pPr>
            <w:r>
              <w:t>5916,3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D5F7E" w:rsidRDefault="001C180E" w:rsidP="002D36C4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1571,4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2D1396" w:rsidRDefault="001C180E" w:rsidP="002D36C4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1C180E" w:rsidRPr="002D1396" w:rsidTr="002D36C4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C2281C" w:rsidRDefault="001C180E" w:rsidP="002D36C4">
            <w:pPr>
              <w:jc w:val="center"/>
            </w:pPr>
            <w:r>
              <w:t>2513,8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024D32" w:rsidRDefault="001C180E" w:rsidP="002D36C4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5614B9" w:rsidRDefault="001C180E" w:rsidP="002D36C4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543,4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1C180E" w:rsidRPr="002D1396" w:rsidTr="002D36C4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>
              <w:t xml:space="preserve">Мероприятия  с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C2281C" w:rsidRDefault="001C180E" w:rsidP="002D36C4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024D32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5614B9" w:rsidRDefault="001C180E" w:rsidP="002D36C4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20746" w:rsidRDefault="001C180E" w:rsidP="002D36C4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</w:tbl>
    <w:p w:rsidR="001C180E" w:rsidRDefault="001C180E" w:rsidP="001C180E">
      <w:pPr>
        <w:pStyle w:val="10"/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576388">
        <w:rPr>
          <w:bCs/>
        </w:rPr>
        <w:t>администрации</w:t>
      </w:r>
      <w:proofErr w:type="spellEnd"/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от </w:t>
      </w:r>
      <w:proofErr w:type="spellStart"/>
      <w:r>
        <w:rPr>
          <w:bCs/>
        </w:rPr>
        <w:t>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>.№</w:t>
      </w:r>
      <w:proofErr w:type="spellEnd"/>
      <w:r>
        <w:rPr>
          <w:bCs/>
        </w:rPr>
        <w:t xml:space="preserve"> _______ </w:t>
      </w:r>
    </w:p>
    <w:p w:rsidR="001C180E" w:rsidRDefault="001C180E" w:rsidP="001C180E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1C180E" w:rsidRPr="00BE31A2" w:rsidRDefault="001C180E" w:rsidP="001C180E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1C180E" w:rsidRPr="00BE31A2" w:rsidRDefault="001C180E" w:rsidP="001C180E">
      <w:pPr>
        <w:pStyle w:val="10"/>
        <w:jc w:val="right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1C180E" w:rsidRPr="00BE31A2" w:rsidRDefault="001C180E" w:rsidP="001C180E">
      <w:pPr>
        <w:pStyle w:val="10"/>
        <w:jc w:val="center"/>
      </w:pPr>
      <w:r w:rsidRPr="00BE31A2">
        <w:t xml:space="preserve">«Молодое поколение МО </w:t>
      </w:r>
      <w:proofErr w:type="spellStart"/>
      <w:r w:rsidRPr="00BE31A2">
        <w:t>Сертолово</w:t>
      </w:r>
      <w:proofErr w:type="spellEnd"/>
      <w:r w:rsidRPr="00BE31A2">
        <w:t>»  на 2020-2024 годы</w:t>
      </w:r>
    </w:p>
    <w:p w:rsidR="001C180E" w:rsidRPr="00BE31A2" w:rsidRDefault="001C180E" w:rsidP="001C180E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1C180E" w:rsidRPr="002B3245" w:rsidTr="002D36C4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2B3245">
              <w:rPr>
                <w:sz w:val="22"/>
                <w:szCs w:val="20"/>
              </w:rPr>
              <w:t>/</w:t>
            </w:r>
            <w:proofErr w:type="spellStart"/>
            <w:r w:rsidRPr="002B324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 xml:space="preserve">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 w:rsidRPr="002B3245">
              <w:rPr>
                <w:b/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b/>
                <w:sz w:val="22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и проведение мероприятий по гражданско-патриотическому </w:t>
            </w:r>
            <w:r w:rsidRPr="002B3245">
              <w:rPr>
                <w:sz w:val="22"/>
                <w:szCs w:val="20"/>
              </w:rPr>
              <w:lastRenderedPageBreak/>
              <w:t>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FC0833" w:rsidRDefault="001C180E" w:rsidP="002D36C4">
            <w:pPr>
              <w:jc w:val="center"/>
            </w:pPr>
            <w:r>
              <w:lastRenderedPageBreak/>
              <w:t>3431,4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135B4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135B4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1C180E" w:rsidRPr="002B3245" w:rsidTr="002D36C4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Именная стипендия «Стипендиат года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Чествование активной молодежи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 xml:space="preserve">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 xml:space="preserve">Организация и проведение </w:t>
            </w:r>
            <w:r w:rsidRPr="002B3245">
              <w:rPr>
                <w:sz w:val="22"/>
                <w:szCs w:val="20"/>
              </w:rPr>
              <w:lastRenderedPageBreak/>
              <w:t>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lastRenderedPageBreak/>
              <w:t>451,0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туристического клуба «</w:t>
            </w:r>
            <w:proofErr w:type="spellStart"/>
            <w:r w:rsidRPr="002B3245">
              <w:rPr>
                <w:sz w:val="22"/>
                <w:szCs w:val="20"/>
              </w:rPr>
              <w:t>Робинзоны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клуба </w:t>
            </w:r>
            <w:r w:rsidRPr="002B3245">
              <w:rPr>
                <w:sz w:val="22"/>
                <w:szCs w:val="20"/>
              </w:rPr>
              <w:lastRenderedPageBreak/>
              <w:t>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lastRenderedPageBreak/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«СМС» (Союз молодежи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 кружка </w:t>
            </w:r>
            <w:r w:rsidRPr="002B3245">
              <w:rPr>
                <w:sz w:val="22"/>
                <w:szCs w:val="20"/>
              </w:rPr>
              <w:lastRenderedPageBreak/>
              <w:t>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5916,3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2B3245">
              <w:rPr>
                <w:sz w:val="22"/>
                <w:szCs w:val="20"/>
              </w:rPr>
              <w:t>трудоустроенных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2513,8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A5BC9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A5BC9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B8718C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1C180E" w:rsidRDefault="001C180E" w:rsidP="001C180E">
      <w:pPr>
        <w:pStyle w:val="10"/>
      </w:pPr>
    </w:p>
    <w:p w:rsidR="001C180E" w:rsidRDefault="001C180E" w:rsidP="001C180E">
      <w:pPr>
        <w:pStyle w:val="10"/>
      </w:pPr>
    </w:p>
    <w:p w:rsidR="001C180E" w:rsidRDefault="001C180E" w:rsidP="001C180E">
      <w:pPr>
        <w:pStyle w:val="10"/>
      </w:pPr>
      <w:r w:rsidRPr="00BE31A2">
        <w:t>Руководитель программы:</w:t>
      </w:r>
    </w:p>
    <w:p w:rsidR="001C180E" w:rsidRPr="00BE31A2" w:rsidRDefault="001C180E" w:rsidP="001C180E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1C180E" w:rsidRPr="00376EB0" w:rsidRDefault="001C180E" w:rsidP="001C180E">
      <w:pPr>
        <w:pStyle w:val="10"/>
      </w:pPr>
      <w:r>
        <w:t>а</w:t>
      </w:r>
      <w:r w:rsidRPr="00DF7409">
        <w:t xml:space="preserve">дминистрации МО </w:t>
      </w:r>
      <w:proofErr w:type="spellStart"/>
      <w:r w:rsidRPr="00DF7409">
        <w:t>Сертолов</w:t>
      </w:r>
      <w:r>
        <w:t>о</w:t>
      </w:r>
      <w:proofErr w:type="spellEnd"/>
    </w:p>
    <w:p w:rsidR="000D3BAB" w:rsidRDefault="000D3BAB"/>
    <w:sectPr w:rsidR="000D3BAB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2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6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C180E"/>
    <w:rsid w:val="000D3BAB"/>
    <w:rsid w:val="001C180E"/>
    <w:rsid w:val="00352F6D"/>
    <w:rsid w:val="003F2B50"/>
    <w:rsid w:val="0060695A"/>
    <w:rsid w:val="007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80E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80E"/>
    <w:rPr>
      <w:rFonts w:ascii="Academy" w:eastAsia="Calibri" w:hAnsi="Academy" w:cs="Times New Roman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1C180E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1C180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format0">
    <w:name w:val="Preformat Знак"/>
    <w:link w:val="Preformat"/>
    <w:locked/>
    <w:rsid w:val="001C180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1C180E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21">
    <w:name w:val="Body Text 2"/>
    <w:basedOn w:val="a"/>
    <w:link w:val="22"/>
    <w:rsid w:val="001C1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1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1C180E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1C180E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1C180E"/>
    <w:rPr>
      <w:sz w:val="24"/>
    </w:rPr>
  </w:style>
  <w:style w:type="character" w:customStyle="1" w:styleId="ConsPlusNormal0">
    <w:name w:val="ConsPlusNormal Знак"/>
    <w:link w:val="ConsPlusNormal"/>
    <w:locked/>
    <w:rsid w:val="001C180E"/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qFormat/>
    <w:rsid w:val="001C180E"/>
    <w:rPr>
      <w:rFonts w:cs="Times New Roman"/>
      <w:i/>
      <w:iCs/>
    </w:rPr>
  </w:style>
  <w:style w:type="character" w:customStyle="1" w:styleId="apple-converted-space">
    <w:name w:val="apple-converted-space"/>
    <w:rsid w:val="001C180E"/>
    <w:rPr>
      <w:rFonts w:cs="Times New Roman"/>
    </w:rPr>
  </w:style>
  <w:style w:type="paragraph" w:styleId="a6">
    <w:name w:val="Balloon Text"/>
    <w:basedOn w:val="a"/>
    <w:link w:val="a7"/>
    <w:rsid w:val="001C18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80E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C180E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1C180E"/>
    <w:rPr>
      <w:sz w:val="16"/>
      <w:szCs w:val="16"/>
    </w:rPr>
  </w:style>
  <w:style w:type="paragraph" w:styleId="aa">
    <w:name w:val="annotation text"/>
    <w:basedOn w:val="a"/>
    <w:link w:val="ab"/>
    <w:rsid w:val="001C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C18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1C180E"/>
    <w:rPr>
      <w:b/>
      <w:bCs/>
    </w:rPr>
  </w:style>
  <w:style w:type="character" w:customStyle="1" w:styleId="ad">
    <w:name w:val="Тема примечания Знак"/>
    <w:basedOn w:val="ab"/>
    <w:link w:val="ac"/>
    <w:rsid w:val="001C180E"/>
    <w:rPr>
      <w:b/>
      <w:bCs/>
    </w:rPr>
  </w:style>
  <w:style w:type="paragraph" w:styleId="ae">
    <w:name w:val="header"/>
    <w:basedOn w:val="a"/>
    <w:link w:val="af"/>
    <w:rsid w:val="001C18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C18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2024-03-04T13:49:00Z</dcterms:created>
  <dcterms:modified xsi:type="dcterms:W3CDTF">2024-03-04T13:50:00Z</dcterms:modified>
</cp:coreProperties>
</file>